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E9" w:rsidRDefault="001A1492" w:rsidP="001A1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Великооктябрьский детский </w:t>
      </w:r>
      <w:r w:rsidR="00DA3BE9" w:rsidRPr="009741A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ад</w:t>
      </w:r>
      <w:r w:rsidR="00DA3BE9" w:rsidRPr="009741AB">
        <w:rPr>
          <w:rFonts w:ascii="Times New Roman" w:hAnsi="Times New Roman" w:cs="Times New Roman"/>
          <w:b/>
          <w:sz w:val="28"/>
          <w:szCs w:val="28"/>
        </w:rPr>
        <w:t xml:space="preserve"> «Белочка»</w:t>
      </w:r>
    </w:p>
    <w:p w:rsidR="001A1492" w:rsidRPr="009741AB" w:rsidRDefault="001A1492" w:rsidP="001A1492">
      <w:pPr>
        <w:pStyle w:val="a3"/>
        <w:jc w:val="center"/>
        <w:rPr>
          <w:rFonts w:ascii="Times New Roman" w:hAnsi="Times New Roman" w:cs="Times New Roman"/>
        </w:rPr>
      </w:pPr>
    </w:p>
    <w:p w:rsidR="00DA3BE9" w:rsidRPr="009741AB" w:rsidRDefault="001A1492" w:rsidP="001A14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 выпускного бала в подготовительной группе</w:t>
      </w:r>
    </w:p>
    <w:p w:rsidR="00DA3BE9" w:rsidRDefault="00DA3BE9" w:rsidP="001A1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AB">
        <w:rPr>
          <w:rFonts w:ascii="Times New Roman" w:hAnsi="Times New Roman" w:cs="Times New Roman"/>
          <w:b/>
          <w:sz w:val="28"/>
          <w:szCs w:val="28"/>
        </w:rPr>
        <w:t>«Праздничное телевещание!»</w:t>
      </w:r>
    </w:p>
    <w:p w:rsidR="001A1492" w:rsidRPr="009741AB" w:rsidRDefault="001A1492" w:rsidP="001A1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41A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A1492">
        <w:rPr>
          <w:rFonts w:ascii="Times New Roman" w:hAnsi="Times New Roman" w:cs="Times New Roman"/>
          <w:sz w:val="28"/>
          <w:szCs w:val="28"/>
        </w:rPr>
        <w:t>Парфенова Ю. А</w:t>
      </w:r>
      <w:r w:rsidRPr="001A1492">
        <w:rPr>
          <w:rFonts w:ascii="Times New Roman" w:hAnsi="Times New Roman" w:cs="Times New Roman"/>
          <w:sz w:val="28"/>
          <w:szCs w:val="28"/>
        </w:rPr>
        <w:t>.</w:t>
      </w:r>
    </w:p>
    <w:p w:rsidR="00DA3BE9" w:rsidRPr="009741AB" w:rsidRDefault="00DA3BE9" w:rsidP="001A149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b/>
          <w:sz w:val="28"/>
          <w:szCs w:val="28"/>
        </w:rPr>
        <w:t>Цель: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Вызвать  у детей эмоционально-положительный отклик в атмосфере праздника.</w:t>
      </w:r>
    </w:p>
    <w:p w:rsidR="00DA3BE9" w:rsidRPr="009741AB" w:rsidRDefault="00DA3BE9" w:rsidP="001A149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741AB">
        <w:rPr>
          <w:rFonts w:ascii="Times New Roman" w:hAnsi="Times New Roman" w:cs="Times New Roman"/>
          <w:sz w:val="28"/>
          <w:szCs w:val="28"/>
        </w:rPr>
        <w:t>: Развивать творческие и артистические способности, повторить с детьми песенный и танцевальный репертуар, активизировать знания о школьных принадлежностях, о счете в пределах 10, способствовать формированию веселого настроения.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b/>
          <w:sz w:val="28"/>
          <w:szCs w:val="28"/>
        </w:rPr>
        <w:t>Герои</w:t>
      </w:r>
      <w:r w:rsidRPr="009741AB">
        <w:rPr>
          <w:rFonts w:ascii="Times New Roman" w:hAnsi="Times New Roman" w:cs="Times New Roman"/>
          <w:sz w:val="28"/>
          <w:szCs w:val="28"/>
        </w:rPr>
        <w:t>: Красная Шапочка, Серый волк, Баба Яга, Кикимора.</w:t>
      </w:r>
    </w:p>
    <w:p w:rsidR="00DA3BE9" w:rsidRPr="009741AB" w:rsidRDefault="00DA3BE9" w:rsidP="001A149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книги, тетради, ручки, карандаши; кубики с буквами (для составления слов: школа и урок), зеленая ткань; портфель, метла, костюмы для сказочных героев, стерка, скотч, спички, трава, рогатка.</w:t>
      </w:r>
    </w:p>
    <w:p w:rsidR="00DA3BE9" w:rsidRPr="009741AB" w:rsidRDefault="001A1492" w:rsidP="001A1492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C648FB">
        <w:rPr>
          <w:rFonts w:ascii="Times New Roman" w:hAnsi="Times New Roman" w:cs="Times New Roman"/>
          <w:b/>
          <w:sz w:val="28"/>
          <w:szCs w:val="28"/>
        </w:rPr>
        <w:t xml:space="preserve"> 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Как зал наш красив, как наряден и светел,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4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Как будто встречает почетных гостей.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14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1AB">
        <w:rPr>
          <w:rFonts w:ascii="Times New Roman" w:hAnsi="Times New Roman" w:cs="Times New Roman"/>
          <w:sz w:val="28"/>
          <w:szCs w:val="28"/>
        </w:rPr>
        <w:t>А гости – родные, любимые дети,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14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1AB">
        <w:rPr>
          <w:rFonts w:ascii="Times New Roman" w:hAnsi="Times New Roman" w:cs="Times New Roman"/>
          <w:sz w:val="28"/>
          <w:szCs w:val="28"/>
        </w:rPr>
        <w:t>Которые стали немного взрослей.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C648FB">
        <w:rPr>
          <w:rFonts w:ascii="Times New Roman" w:hAnsi="Times New Roman" w:cs="Times New Roman"/>
          <w:b/>
          <w:sz w:val="28"/>
          <w:szCs w:val="28"/>
        </w:rPr>
        <w:t xml:space="preserve"> 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Он видел немало, наш зал музыкальный,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4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41AB">
        <w:rPr>
          <w:rFonts w:ascii="Times New Roman" w:hAnsi="Times New Roman" w:cs="Times New Roman"/>
          <w:sz w:val="28"/>
          <w:szCs w:val="28"/>
        </w:rPr>
        <w:t>И смехом детей оглашал он не раз,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4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41AB">
        <w:rPr>
          <w:rFonts w:ascii="Times New Roman" w:hAnsi="Times New Roman" w:cs="Times New Roman"/>
          <w:sz w:val="28"/>
          <w:szCs w:val="28"/>
        </w:rPr>
        <w:t>Сегодня он бал нам подарит прощальный,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4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41AB">
        <w:rPr>
          <w:rFonts w:ascii="Times New Roman" w:hAnsi="Times New Roman" w:cs="Times New Roman"/>
          <w:sz w:val="28"/>
          <w:szCs w:val="28"/>
        </w:rPr>
        <w:t>Последний сюрприз приготовил для нас.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FB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Дорогие гости, внимание!</w:t>
      </w:r>
    </w:p>
    <w:p w:rsidR="00DA3BE9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C648FB">
        <w:rPr>
          <w:rFonts w:ascii="Times New Roman" w:hAnsi="Times New Roman" w:cs="Times New Roman"/>
          <w:b/>
          <w:sz w:val="28"/>
          <w:szCs w:val="28"/>
        </w:rPr>
        <w:t xml:space="preserve"> 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Мы начинаем праздничное телевещание!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</w:t>
      </w:r>
      <w:r w:rsidRPr="00C648FB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  Наш торжественный концерт начинается!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C648FB">
        <w:rPr>
          <w:rFonts w:ascii="Times New Roman" w:hAnsi="Times New Roman" w:cs="Times New Roman"/>
          <w:b/>
          <w:sz w:val="28"/>
          <w:szCs w:val="28"/>
        </w:rPr>
        <w:t xml:space="preserve"> 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Он нашим детям посвящается!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FB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Они уже давно не малыши!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C648FB">
        <w:rPr>
          <w:rFonts w:ascii="Times New Roman" w:hAnsi="Times New Roman" w:cs="Times New Roman"/>
          <w:b/>
          <w:sz w:val="28"/>
          <w:szCs w:val="28"/>
        </w:rPr>
        <w:t xml:space="preserve"> 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Встречайте, перед Вами выпускники!</w:t>
      </w:r>
    </w:p>
    <w:p w:rsidR="00DA3BE9" w:rsidRPr="001A1492" w:rsidRDefault="00DA3BE9" w:rsidP="001A149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A1492">
        <w:rPr>
          <w:rFonts w:ascii="Times New Roman" w:hAnsi="Times New Roman" w:cs="Times New Roman"/>
          <w:b/>
          <w:sz w:val="28"/>
          <w:szCs w:val="28"/>
          <w:u w:val="single"/>
        </w:rPr>
        <w:t>Вход-танец детей  с шарами.</w:t>
      </w:r>
    </w:p>
    <w:p w:rsidR="00DA3BE9" w:rsidRDefault="00DA3BE9" w:rsidP="001A1492">
      <w:pPr>
        <w:pStyle w:val="a3"/>
        <w:tabs>
          <w:tab w:val="left" w:pos="315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="001A1492">
        <w:rPr>
          <w:rFonts w:ascii="Times New Roman" w:hAnsi="Times New Roman" w:cs="Times New Roman"/>
          <w:sz w:val="28"/>
          <w:szCs w:val="28"/>
        </w:rPr>
        <w:tab/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День безоблачный, ясный и чистый,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В зале 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нарядных гостей!</w:t>
      </w:r>
    </w:p>
    <w:p w:rsidR="00DA3BE9" w:rsidRDefault="00DA3BE9" w:rsidP="001A1492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Наши детки так выросли быстро,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Провожаем мы в школу детей!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2-й </w:t>
      </w:r>
      <w:r w:rsidRPr="001A14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E9" w:rsidRPr="009741AB" w:rsidRDefault="00DA3BE9" w:rsidP="001A1492">
      <w:pPr>
        <w:pStyle w:val="a3"/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Вспоминаются первые слезы,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Что из глаз капали  вниз,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А еще миллионы вопросов,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Если что-то не знаешь – держись!</w:t>
      </w:r>
      <w:bookmarkStart w:id="0" w:name="_GoBack"/>
    </w:p>
    <w:bookmarkEnd w:id="0"/>
    <w:p w:rsidR="00DA3BE9" w:rsidRPr="001A1492" w:rsidRDefault="00DA3BE9" w:rsidP="001A1492">
      <w:pPr>
        <w:pStyle w:val="a3"/>
        <w:tabs>
          <w:tab w:val="left" w:pos="2835"/>
        </w:tabs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3BE9" w:rsidRPr="009741AB" w:rsidRDefault="00DA3BE9" w:rsidP="001A1492">
      <w:pPr>
        <w:pStyle w:val="a3"/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Мы заботами детскими жили,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Подрастали у нас малыши,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2-й</w:t>
      </w:r>
      <w:r w:rsidRPr="001A1492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9741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- Каждый день к ним навстречу спешили,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Отдавая частицу души!</w:t>
      </w:r>
    </w:p>
    <w:p w:rsidR="00DA3BE9" w:rsidRPr="009741AB" w:rsidRDefault="00DA3BE9" w:rsidP="001A1492">
      <w:pPr>
        <w:pStyle w:val="a3"/>
        <w:tabs>
          <w:tab w:val="left" w:pos="2025"/>
          <w:tab w:val="left" w:pos="2835"/>
        </w:tabs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1-й ребенок.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Расстаемся мы сегодня,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И немножечко грустим.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Мы б остались в детстве с вами,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Но в ученики хотим.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2-й ребенок.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- второй наш дом,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Счастливы мы были в нем.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Здесь учили нас, старали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>сь,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br/>
        <w:t>Мы ж - прилежно занимались.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3-й ребенок.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Вспомним мы ещ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>е не раз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br/>
        <w:t>Детство звонкое и вас!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Песня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49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До свиданья детский сад»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DA3BE9" w:rsidRPr="009741AB" w:rsidRDefault="00DA3BE9" w:rsidP="001A1492">
      <w:pPr>
        <w:pStyle w:val="a3"/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A1492" w:rsidRPr="001A149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й вед</w:t>
      </w:r>
      <w:r w:rsidR="001A1492" w:rsidRPr="001A1492">
        <w:rPr>
          <w:rFonts w:ascii="Times New Roman" w:hAnsi="Times New Roman" w:cs="Times New Roman"/>
          <w:b/>
          <w:color w:val="000000"/>
          <w:sz w:val="28"/>
          <w:szCs w:val="28"/>
        </w:rPr>
        <w:t>ущий: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А когда – то давно были вы малышами,</w:t>
      </w:r>
    </w:p>
    <w:p w:rsidR="00DA3BE9" w:rsidRPr="009741AB" w:rsidRDefault="00DA3BE9" w:rsidP="001A1492">
      <w:pPr>
        <w:pStyle w:val="a3"/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И так часто грустили по маме!</w:t>
      </w:r>
    </w:p>
    <w:p w:rsidR="00DA3BE9" w:rsidRPr="009741AB" w:rsidRDefault="00DA3BE9" w:rsidP="001A1492">
      <w:pPr>
        <w:pStyle w:val="a3"/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2-й вед</w:t>
      </w:r>
      <w:r w:rsidR="001A1492" w:rsidRPr="001A1492">
        <w:rPr>
          <w:rFonts w:ascii="Times New Roman" w:hAnsi="Times New Roman" w:cs="Times New Roman"/>
          <w:b/>
          <w:color w:val="000000"/>
          <w:sz w:val="28"/>
          <w:szCs w:val="28"/>
        </w:rPr>
        <w:t>ущий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А давайте закроем глаза и скажем заветные слова:</w:t>
      </w:r>
    </w:p>
    <w:p w:rsidR="00DA3BE9" w:rsidRPr="009741AB" w:rsidRDefault="00DA3BE9" w:rsidP="001A1492">
      <w:pPr>
        <w:pStyle w:val="a3"/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Экран волшебный нам помоги,</w:t>
      </w:r>
    </w:p>
    <w:p w:rsidR="00DA3BE9" w:rsidRPr="009741AB" w:rsidRDefault="001A1492" w:rsidP="001A149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DA3BE9" w:rsidRPr="009741AB">
        <w:rPr>
          <w:rFonts w:ascii="Times New Roman" w:hAnsi="Times New Roman" w:cs="Times New Roman"/>
          <w:color w:val="000000"/>
          <w:sz w:val="28"/>
          <w:szCs w:val="28"/>
        </w:rPr>
        <w:t>И в детство прекрасное нас возврати!</w:t>
      </w:r>
    </w:p>
    <w:p w:rsidR="00DA3BE9" w:rsidRPr="001A1492" w:rsidRDefault="00DA3BE9" w:rsidP="001A149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Видеоролик</w:t>
      </w:r>
      <w:r w:rsid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Детство </w:t>
      </w:r>
      <w:r w:rsid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глазами </w:t>
      </w:r>
      <w:r w:rsid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взрослых».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1-й вед</w:t>
      </w:r>
      <w:r w:rsidR="001A1492" w:rsidRPr="001A1492">
        <w:rPr>
          <w:rFonts w:ascii="Times New Roman" w:hAnsi="Times New Roman" w:cs="Times New Roman"/>
          <w:b/>
          <w:color w:val="000000"/>
          <w:sz w:val="28"/>
          <w:szCs w:val="28"/>
        </w:rPr>
        <w:t>ущий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Дружно песню запевайте, детский сад свой прославляйте.</w:t>
      </w:r>
    </w:p>
    <w:p w:rsidR="00DA3BE9" w:rsidRPr="001A1492" w:rsidRDefault="00DA3BE9" w:rsidP="001A149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Песня детей: «Бегут года, торопятся…»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детям средней группы.</w:t>
      </w:r>
    </w:p>
    <w:p w:rsidR="00DA3BE9" w:rsidRPr="001A1492" w:rsidRDefault="00DA3BE9" w:rsidP="001A149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Сценка: « Дети собирают портфели в школу».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за поздравление, вам от души!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1-й ведущий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: Ну а теперь мы  ненадолго прекратим наше  телевещание.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2-й вед</w:t>
      </w:r>
      <w:r w:rsidR="001A1492" w:rsidRPr="001A1492">
        <w:rPr>
          <w:rFonts w:ascii="Times New Roman" w:hAnsi="Times New Roman" w:cs="Times New Roman"/>
          <w:b/>
          <w:color w:val="000000"/>
          <w:sz w:val="28"/>
          <w:szCs w:val="28"/>
        </w:rPr>
        <w:t>ущий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И как полагается,  в перерывах реклама включается.</w:t>
      </w:r>
    </w:p>
    <w:p w:rsidR="00DA3BE9" w:rsidRPr="001A1492" w:rsidRDefault="00DA3BE9" w:rsidP="001A149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Вместе: Рекламная </w:t>
      </w:r>
      <w:r w:rsid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пауза!    </w:t>
      </w:r>
    </w:p>
    <w:p w:rsidR="00DA3BE9" w:rsidRPr="009741AB" w:rsidRDefault="00DA3BE9" w:rsidP="001A1492">
      <w:pPr>
        <w:pStyle w:val="a3"/>
        <w:tabs>
          <w:tab w:val="left" w:pos="3195"/>
        </w:tabs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1 ребенок: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вам надоело готовить,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Вы устали, вам хочется днем спать,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Вам кажется, что никто вам не рад,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Приходите в наш  детский сад, и проблемы решаться!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2 – ребенок: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Если, идя в школу, все валится из рук: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Книги, тетради, карандаши,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Ты не терпи этих мук,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Не ругайся, не кричи!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Скотч возьми!</w:t>
      </w:r>
    </w:p>
    <w:p w:rsidR="00DA3BE9" w:rsidRPr="001A1492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Скотч – уронить ничто невмочь!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3-й ребенок.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Если надоело делать ошибки,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И хочется все изменить.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Есть решение – стёрка обыкновенная,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Исправит все за мгновение!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Наше праздничное телевещание продолжается.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2- й ведущий: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встречайте, танцевальное поздравление.</w:t>
      </w:r>
    </w:p>
    <w:p w:rsidR="00DA3BE9" w:rsidRPr="001A1492" w:rsidRDefault="00DA3BE9" w:rsidP="001A149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Танец  воспитателей и детей.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Не день, ни два, а много лет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Ходили все вы в детский сад.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В дороге вы рассвет встречали,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И закат провожали.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Вас  здесь любили, берегли,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Чтоб вы счастливыми  росли.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Вам давали здесь советы,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На любой вопрос – ответы.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2-й 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Здесь вы нашли себе друзей,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И рассказали в первый раз,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Стихи о мамочке своей,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О Родине рассказ.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Ну, вот и все, тот час настал,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Которого вы ждали.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Вот первый выпускной ваш бал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Объявлен в этом зале.</w:t>
      </w:r>
    </w:p>
    <w:p w:rsidR="00DA3BE9" w:rsidRPr="001A1492" w:rsidRDefault="00DA3BE9" w:rsidP="001A149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A1492">
        <w:rPr>
          <w:rFonts w:ascii="Times New Roman" w:hAnsi="Times New Roman" w:cs="Times New Roman"/>
          <w:b/>
          <w:color w:val="000000"/>
          <w:sz w:val="28"/>
          <w:szCs w:val="28"/>
        </w:rPr>
        <w:t>Танец: «Вальс цветов»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1-й вед: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Наша праздничная программа передач продолжается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2-й вед: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Итак, волшебная сказка!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>Вбегает Красная шапочка, плачет.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lastRenderedPageBreak/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Ой, беда, беда!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>В школу собиралась я, и портфель свой не нашла!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А вчера он здесь стоял </w:t>
      </w:r>
      <w:r w:rsidR="001A1492"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и меня тихонько ждал!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>И метла вот здесь осталась,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>Чья она – вы догадались?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1</w:t>
      </w:r>
      <w:r w:rsidR="001A1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92">
        <w:rPr>
          <w:rFonts w:ascii="Times New Roman" w:hAnsi="Times New Roman" w:cs="Times New Roman"/>
          <w:b/>
          <w:sz w:val="28"/>
          <w:szCs w:val="28"/>
        </w:rPr>
        <w:t>вед</w:t>
      </w:r>
      <w:r w:rsidR="001A1492">
        <w:rPr>
          <w:rFonts w:ascii="Times New Roman" w:hAnsi="Times New Roman" w:cs="Times New Roman"/>
          <w:b/>
          <w:sz w:val="28"/>
          <w:szCs w:val="28"/>
        </w:rPr>
        <w:t>ущий</w:t>
      </w:r>
      <w:r w:rsidRPr="001A1492">
        <w:rPr>
          <w:rFonts w:ascii="Times New Roman" w:hAnsi="Times New Roman" w:cs="Times New Roman"/>
          <w:b/>
          <w:sz w:val="28"/>
          <w:szCs w:val="28"/>
        </w:rPr>
        <w:t>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Да, это Баба-яга твой портфельчик унесла!</w:t>
      </w:r>
    </w:p>
    <w:p w:rsidR="00DA3BE9" w:rsidRPr="009741AB" w:rsidRDefault="001A1492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DA3BE9" w:rsidRPr="009741AB">
        <w:rPr>
          <w:rFonts w:ascii="Times New Roman" w:hAnsi="Times New Roman" w:cs="Times New Roman"/>
          <w:sz w:val="28"/>
          <w:szCs w:val="28"/>
        </w:rPr>
        <w:t xml:space="preserve"> Ребята а вы не видели Бабу-Ягу?(нет). А вы мне поможете? (да)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Как же мне ее найти и куда теперь идти?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По тропиночке иди, у кого-нибудь спроси!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sz w:val="28"/>
          <w:szCs w:val="28"/>
        </w:rPr>
        <w:t>Красная шапочка идет по тропинке, навстречу ей волк.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Волк: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Ага, старая знакомая! Твое счастье, что я сыт. Куда идешь?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Здравствуй, серый волк! Да вот, ищу свой портфель, его Баба Яга унесла. Где ее искать не знаю... А ты не знаешь, где живет она?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Волк: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ты задачки мои реши, тогда скажу, куда идти.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9741AB">
        <w:rPr>
          <w:rFonts w:ascii="Times New Roman" w:hAnsi="Times New Roman" w:cs="Times New Roman"/>
          <w:sz w:val="28"/>
          <w:szCs w:val="28"/>
        </w:rPr>
        <w:t>: А ребята тебе помогут.</w:t>
      </w:r>
    </w:p>
    <w:p w:rsidR="00DA3BE9" w:rsidRPr="001A1492" w:rsidRDefault="00DA3BE9" w:rsidP="001A1492">
      <w:pPr>
        <w:pStyle w:val="a3"/>
        <w:tabs>
          <w:tab w:val="left" w:pos="355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1492">
        <w:rPr>
          <w:rFonts w:ascii="Times New Roman" w:hAnsi="Times New Roman" w:cs="Times New Roman"/>
          <w:b/>
          <w:sz w:val="28"/>
          <w:szCs w:val="28"/>
        </w:rPr>
        <w:t>Волк:</w:t>
      </w:r>
      <w:r w:rsidR="001A1492" w:rsidRPr="001A1492">
        <w:rPr>
          <w:rFonts w:ascii="Times New Roman" w:hAnsi="Times New Roman" w:cs="Times New Roman"/>
          <w:b/>
          <w:sz w:val="28"/>
          <w:szCs w:val="28"/>
        </w:rPr>
        <w:tab/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1AB">
        <w:rPr>
          <w:rFonts w:ascii="Times New Roman" w:hAnsi="Times New Roman" w:cs="Times New Roman"/>
          <w:sz w:val="28"/>
          <w:szCs w:val="28"/>
        </w:rPr>
        <w:t xml:space="preserve"> У елки на макушке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1AB">
        <w:rPr>
          <w:rFonts w:ascii="Times New Roman" w:hAnsi="Times New Roman" w:cs="Times New Roman"/>
          <w:sz w:val="28"/>
          <w:szCs w:val="28"/>
        </w:rPr>
        <w:t>Сидели  три кукушки,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Потом две прилетели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И рядом с ними сели.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41AB">
        <w:rPr>
          <w:rFonts w:ascii="Times New Roman" w:hAnsi="Times New Roman" w:cs="Times New Roman"/>
          <w:sz w:val="28"/>
          <w:szCs w:val="28"/>
        </w:rPr>
        <w:t>Ты давай не зевай,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1AB">
        <w:rPr>
          <w:rFonts w:ascii="Times New Roman" w:hAnsi="Times New Roman" w:cs="Times New Roman"/>
          <w:sz w:val="28"/>
          <w:szCs w:val="28"/>
        </w:rPr>
        <w:t xml:space="preserve"> Сколько их, посчитай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К серой цапле на урок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Прилетели 7 сорок.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из них лишь 2 сороки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Сколько лодырей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сорок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В теремочке на опушке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Жили-были три лягушки.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Прибежала к ним ежиха,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И ушастая зайчиха.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Залез к ним жучок,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И мохнатый паучок.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>Ты давай, не зевай,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Всех жильцов посчитай.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Подарил собакам ежик</w:t>
      </w:r>
    </w:p>
    <w:p w:rsidR="00DA3BE9" w:rsidRPr="009741AB" w:rsidRDefault="00DA3BE9" w:rsidP="00DA3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8 кожаных сапожек.</w:t>
      </w:r>
    </w:p>
    <w:p w:rsidR="00DA3BE9" w:rsidRPr="009741AB" w:rsidRDefault="00DA3BE9" w:rsidP="00DA3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Кто ответит из ребят</w:t>
      </w:r>
    </w:p>
    <w:p w:rsidR="00DA3BE9" w:rsidRDefault="00DA3BE9" w:rsidP="00DA3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Сколько было здесь собак?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Волк: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Какие молодцы! Все задачи решили! Ладно, скажу куда идти. Иди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41AB">
        <w:rPr>
          <w:rFonts w:ascii="Times New Roman" w:hAnsi="Times New Roman" w:cs="Times New Roman"/>
          <w:sz w:val="28"/>
          <w:szCs w:val="28"/>
        </w:rPr>
        <w:t>прямо, вон до  той опушки, так и стоит Бабы Яги избушка.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Спасибо тебе волк! До свидания!        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Волк: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Прощай!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>Красная Шапочка  подходит к избушке. А Баба Яга  собирает портфель.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Тра- ля- ля, тру-лю-лю, скоро в школу я пойду,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0686"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И портфельчик соберу! Тра-ля-ля, тру-лю-лю!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741AB">
        <w:rPr>
          <w:rFonts w:ascii="Times New Roman" w:hAnsi="Times New Roman" w:cs="Times New Roman"/>
          <w:sz w:val="28"/>
          <w:szCs w:val="28"/>
        </w:rPr>
        <w:t>Кладет рогатку</w:t>
      </w:r>
      <w:r>
        <w:rPr>
          <w:rFonts w:ascii="Times New Roman" w:hAnsi="Times New Roman" w:cs="Times New Roman"/>
          <w:sz w:val="28"/>
          <w:szCs w:val="28"/>
        </w:rPr>
        <w:t>, траву, спички, лягушку, ножик)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Ах ты, старая Яга,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06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41AB">
        <w:rPr>
          <w:rFonts w:ascii="Times New Roman" w:hAnsi="Times New Roman" w:cs="Times New Roman"/>
          <w:sz w:val="28"/>
          <w:szCs w:val="28"/>
        </w:rPr>
        <w:t>Подавай портфель сюда!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И вовсе не старая, а очень симпатичная!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0686"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А портфель я тебе не отдам!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Да зачем он тебе, ты даже не знаешь, что в него надо класть.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Как это не знаю, я положила все что нужно!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Ну, давай проверим.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Ну, пожалуйста (Достает все).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Шапочка берет рогатку: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зачем она тебе?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Чтобы во всех стрелять.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Нет, этого нельзя делать.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спички зачем, а трава?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Чтобы костер разводить, зелье варить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Ты Баба Яга совсем не знаешь, что надо брать в школу 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что же там, в школе, делают?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 w:rsidR="0092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686">
        <w:rPr>
          <w:rFonts w:ascii="Times New Roman" w:hAnsi="Times New Roman" w:cs="Times New Roman"/>
          <w:b/>
          <w:sz w:val="28"/>
          <w:szCs w:val="28"/>
        </w:rPr>
        <w:t>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Учатся писать, читать, считать.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Что-то я не понимаю....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вот сейчас тебе ребята споют об этом.</w:t>
      </w:r>
    </w:p>
    <w:p w:rsidR="00DA3BE9" w:rsidRPr="00920686" w:rsidRDefault="00DA3BE9" w:rsidP="001A1492">
      <w:pPr>
        <w:pStyle w:val="a3"/>
        <w:tabs>
          <w:tab w:val="center" w:pos="467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Песня: «Учат в школе».</w:t>
      </w:r>
      <w:r w:rsidR="001A1492" w:rsidRPr="00920686">
        <w:rPr>
          <w:rFonts w:ascii="Times New Roman" w:hAnsi="Times New Roman" w:cs="Times New Roman"/>
          <w:b/>
          <w:sz w:val="28"/>
          <w:szCs w:val="28"/>
        </w:rPr>
        <w:tab/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Ой, скукота! 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Зато там умеют все читать и писать, задачки решать, слова составлять.</w:t>
      </w:r>
    </w:p>
    <w:p w:rsidR="00DA3BE9" w:rsidRPr="009741AB" w:rsidRDefault="00DA3BE9" w:rsidP="001A14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Сейчас мы тебя испытаем. Если ты ребятам проиграешь, тогда ты отдашь портфель.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Ладно. Ой, их много, а я одна!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           На подмогу позову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           Я подруженьку мою.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           В лесу она живет,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           В болоте песенки поет.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           Кикимушка, скорей иди.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Здравствуй древняя моя, ты звала меня?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 Кикимушка, здорово, у меня проблем тут много.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Говори все, чем смогу, тем помогу.</w:t>
      </w:r>
    </w:p>
    <w:p w:rsidR="00DA3BE9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Что-то нехорошее затеяли  эти две особы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 шепотом: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Надо деток обмануть и портфель им не вернуть.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Нет, испытания я проходить не могу.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Вокруг меня лягушки, болото,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А мне красивое увидеть охота!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сейчас мы все устроим!</w:t>
      </w:r>
    </w:p>
    <w:p w:rsidR="00DA3BE9" w:rsidRPr="00920686" w:rsidRDefault="00DA3BE9" w:rsidP="0092068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Танец с цветами.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Спасибо, порадовали меня. А в болоте беспорядок у меня.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0686"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Кто-то накидал книжек, тетрадок  и всего туда.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ребята сейчас тебе быстро все уберут.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Конкурс: « Наведи порядок»</w:t>
      </w:r>
      <w:r w:rsidRPr="009741AB">
        <w:rPr>
          <w:rFonts w:ascii="Times New Roman" w:hAnsi="Times New Roman" w:cs="Times New Roman"/>
          <w:sz w:val="28"/>
          <w:szCs w:val="28"/>
        </w:rPr>
        <w:t xml:space="preserve"> (дети достают из болота тетради, книжки и др., складывают нужное для школы на стол, а что не нужно – в корзинку)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920686" w:rsidRPr="00920686">
        <w:rPr>
          <w:rFonts w:ascii="Times New Roman" w:hAnsi="Times New Roman" w:cs="Times New Roman"/>
          <w:b/>
          <w:sz w:val="28"/>
          <w:szCs w:val="28"/>
        </w:rPr>
        <w:t>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Молодцы! Быстро порядок навели!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сейчас проверим, все ли нужное для школы вы наши.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>(проверяет)</w:t>
      </w:r>
    </w:p>
    <w:p w:rsidR="00DA3BE9" w:rsidRPr="00920686" w:rsidRDefault="00DA3BE9" w:rsidP="0092068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 говорит Красной шапочке:</w:t>
      </w:r>
      <w:r w:rsidR="0092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Что-то Яга с Кикиморой совсем нас хотят запутать, в испытании не хотят участвовать, надо им напомнить.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Хватит нас путать. Пора нам испытание для вас проводить.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Вам нужно будет составить два слова школа, урок. Кто быстро и правильно выполнит задание, тот и победил.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>Дети и Баба Яга с Кикиморой составляют слова из кубиков.</w:t>
      </w:r>
    </w:p>
    <w:p w:rsidR="00DA3BE9" w:rsidRPr="00920686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 w:rsidRPr="00920686">
        <w:rPr>
          <w:rFonts w:ascii="Times New Roman" w:hAnsi="Times New Roman" w:cs="Times New Roman"/>
          <w:sz w:val="28"/>
          <w:szCs w:val="28"/>
        </w:rPr>
        <w:t>Ну, что, ребята выиграли, отдавайте портфель!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Так уж и быть, берите свой портфель!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вам не мешало бы тоже в школу пойти, да всему научиться!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 и Кикимора: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Да, А вы нас возьмете?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Дети: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Баба Яга и Кикимора: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Нам пора, до встречи в школе!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Ой, ребята, мне тоже пора идти, надо к школе готовиться!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lastRenderedPageBreak/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До свидания! Приходи к нам еще!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Сказка подошла к концу.  А праздничное телевещание продолжит танцевальная программа.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Встречайте танец - поздравление  от воспитателей.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А теперь пора настала детский сад наш прославлять.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Слово предоставляется выпускникам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686">
        <w:rPr>
          <w:rFonts w:ascii="Times New Roman" w:hAnsi="Times New Roman" w:cs="Times New Roman"/>
          <w:b/>
          <w:color w:val="000000"/>
          <w:sz w:val="28"/>
          <w:szCs w:val="28"/>
        </w:rPr>
        <w:t>1-й ребенок.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Расстаемся мы сегодня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И немножечко грустим.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Мы б остались в детс</w:t>
      </w:r>
      <w:r w:rsidR="00920686">
        <w:rPr>
          <w:rFonts w:ascii="Times New Roman" w:hAnsi="Times New Roman" w:cs="Times New Roman"/>
          <w:color w:val="000000"/>
          <w:sz w:val="28"/>
          <w:szCs w:val="28"/>
        </w:rPr>
        <w:t>тве с вами,</w:t>
      </w:r>
      <w:r w:rsidR="00920686">
        <w:rPr>
          <w:rFonts w:ascii="Times New Roman" w:hAnsi="Times New Roman" w:cs="Times New Roman"/>
          <w:color w:val="000000"/>
          <w:sz w:val="28"/>
          <w:szCs w:val="28"/>
        </w:rPr>
        <w:br/>
        <w:t>Но в ученики хотим.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86">
        <w:rPr>
          <w:rFonts w:ascii="Times New Roman" w:hAnsi="Times New Roman" w:cs="Times New Roman"/>
          <w:b/>
          <w:color w:val="000000"/>
          <w:sz w:val="28"/>
          <w:szCs w:val="28"/>
        </w:rPr>
        <w:t>2-й ребенок.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- второй наш дом,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Счастливы мы были в нем.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Здесь учили нас, старали</w:t>
      </w:r>
      <w:r w:rsidR="00920686">
        <w:rPr>
          <w:rFonts w:ascii="Times New Roman" w:hAnsi="Times New Roman" w:cs="Times New Roman"/>
          <w:color w:val="000000"/>
          <w:sz w:val="28"/>
          <w:szCs w:val="28"/>
        </w:rPr>
        <w:t>сь,</w:t>
      </w:r>
      <w:r w:rsidR="00920686">
        <w:rPr>
          <w:rFonts w:ascii="Times New Roman" w:hAnsi="Times New Roman" w:cs="Times New Roman"/>
          <w:color w:val="000000"/>
          <w:sz w:val="28"/>
          <w:szCs w:val="28"/>
        </w:rPr>
        <w:br/>
        <w:t>Мы ж - прилежно занимались.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86">
        <w:rPr>
          <w:rFonts w:ascii="Times New Roman" w:hAnsi="Times New Roman" w:cs="Times New Roman"/>
          <w:b/>
          <w:color w:val="000000"/>
          <w:sz w:val="28"/>
          <w:szCs w:val="28"/>
        </w:rPr>
        <w:t>3-й ребенок.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Вспомним мы еще не раз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Детство звон</w:t>
      </w:r>
      <w:r w:rsidR="00920686">
        <w:rPr>
          <w:rFonts w:ascii="Times New Roman" w:hAnsi="Times New Roman" w:cs="Times New Roman"/>
          <w:color w:val="000000"/>
          <w:sz w:val="28"/>
          <w:szCs w:val="28"/>
        </w:rPr>
        <w:t>кое и вас!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86">
        <w:rPr>
          <w:rFonts w:ascii="Times New Roman" w:hAnsi="Times New Roman" w:cs="Times New Roman"/>
          <w:b/>
          <w:color w:val="000000"/>
          <w:sz w:val="28"/>
          <w:szCs w:val="28"/>
        </w:rPr>
        <w:t>Песня: «Бегут года торопятся…»</w:t>
      </w:r>
    </w:p>
    <w:p w:rsidR="00920686" w:rsidRDefault="00920686" w:rsidP="0092068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дети читают стихи.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«Спасибо» воспитателям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Мы скажем много раз,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И нашей милой нянечке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Мы очень любим вас!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И заведующей нашей -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Благодарность всех детей!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Каждый день заботой вашей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наш всё светлей!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Музыканту и завхозу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Медсестре и поварам,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Всем сотрудникам детсада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Говорим « Спасибо» вам.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– наш добрый друг он нам был учителем.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Научил нас танцевать, песни петь и наблюдать.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Помог нам подружиться – нам это пригодится!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Всем тем, кто нас учил, заботился о нас,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Кто отдавал нам много сил – готовил в первый класс,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Кто нас кормил, кто нас лечил, 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Кто просто так нас всех любил, мы говорим…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«СПАСИБО» - </w:t>
      </w:r>
      <w:r w:rsidRPr="00974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(все дети)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Сотрудникам нашего детского сада, 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От шумной и любящей вас детворы 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Примите, пожалуйста, наши улыбки и эти цветы ! 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Стрелой промчались годы, и школа ждет ребят. 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Лишь тихим хороводом мелькнет вдали детсад.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Пускай мы расстаемся, здесь не забудут нас. 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На память остается прощальный этот вальс.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3BE9" w:rsidRPr="00920686" w:rsidRDefault="00DA3BE9" w:rsidP="0092068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Мы не умели даже одеваться,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Частенько забывали умываться.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Теперь мы всё освоили и сами</w:t>
      </w:r>
      <w:r w:rsidR="00920686">
        <w:rPr>
          <w:rFonts w:ascii="Times New Roman" w:hAnsi="Times New Roman" w:cs="Times New Roman"/>
          <w:color w:val="000000"/>
          <w:sz w:val="28"/>
          <w:szCs w:val="28"/>
        </w:rPr>
        <w:br/>
        <w:t>Порой поможем бабушке и маме.</w:t>
      </w:r>
      <w:r w:rsidR="00920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Вы нас тут бережно хранили,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И многому нас научили.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  <w:t>Вам благодарность от всех ребят,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686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="0092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ДЕТИ  ХОРОМ</w:t>
      </w:r>
      <w:r w:rsidRPr="009206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 Спасибо наш любимый детский сад!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Вам говорим мы до свидания,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Желаем удачи, успехов в делах,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97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>Ну а сейчас на прощание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AB">
        <w:rPr>
          <w:rFonts w:ascii="Times New Roman" w:hAnsi="Times New Roman" w:cs="Times New Roman"/>
          <w:sz w:val="28"/>
          <w:szCs w:val="28"/>
        </w:rPr>
        <w:t xml:space="preserve"> Песню споем мы для вас!</w:t>
      </w:r>
    </w:p>
    <w:p w:rsidR="00DA3BE9" w:rsidRPr="00920686" w:rsidRDefault="00DA3BE9" w:rsidP="00920686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Песня воспитателей.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</w:rPr>
      </w:pPr>
      <w:r w:rsidRPr="00920686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9206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 xml:space="preserve"> Наше праздничное телевещание завершается.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686">
        <w:rPr>
          <w:rFonts w:ascii="Times New Roman" w:hAnsi="Times New Roman" w:cs="Times New Roman"/>
          <w:b/>
          <w:color w:val="000000"/>
          <w:sz w:val="28"/>
          <w:szCs w:val="28"/>
        </w:rPr>
        <w:t>2-й ведущий</w:t>
      </w:r>
      <w:r w:rsidRPr="009741AB">
        <w:rPr>
          <w:rFonts w:ascii="Times New Roman" w:hAnsi="Times New Roman" w:cs="Times New Roman"/>
          <w:color w:val="000000"/>
          <w:sz w:val="28"/>
          <w:szCs w:val="28"/>
        </w:rPr>
        <w:t>: Для поздравления заведующая приглашается.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Вручение дипломов, подарков от детского сада.</w:t>
      </w:r>
    </w:p>
    <w:p w:rsidR="00DA3BE9" w:rsidRPr="00920686" w:rsidRDefault="00DA3BE9" w:rsidP="0092068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1AB">
        <w:rPr>
          <w:rFonts w:ascii="Times New Roman" w:hAnsi="Times New Roman" w:cs="Times New Roman"/>
          <w:color w:val="000000"/>
          <w:sz w:val="28"/>
          <w:szCs w:val="28"/>
        </w:rPr>
        <w:t>После окончания – чаепитие.</w:t>
      </w:r>
    </w:p>
    <w:p w:rsidR="00DA3BE9" w:rsidRPr="009741AB" w:rsidRDefault="00DA3BE9" w:rsidP="00920686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0686" w:rsidRDefault="00920686" w:rsidP="00920686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4471" w:rsidRDefault="000A4471" w:rsidP="000A4471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D3A" w:rsidRDefault="00883D3A" w:rsidP="00883D3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используемых источников</w:t>
      </w:r>
    </w:p>
    <w:p w:rsidR="00883D3A" w:rsidRDefault="00883D3A" w:rsidP="00883D3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D3A" w:rsidRDefault="00883D3A" w:rsidP="00883D3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ED">
        <w:rPr>
          <w:rFonts w:ascii="Times New Roman" w:hAnsi="Times New Roman" w:cs="Times New Roman"/>
          <w:color w:val="000000"/>
          <w:sz w:val="28"/>
          <w:szCs w:val="28"/>
        </w:rPr>
        <w:t>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сценария выпускного бала – автор: воспитатель</w:t>
      </w:r>
      <w:r w:rsidRPr="00370EED">
        <w:rPr>
          <w:rFonts w:ascii="Times New Roman" w:hAnsi="Times New Roman" w:cs="Times New Roman"/>
          <w:color w:val="000000"/>
          <w:sz w:val="28"/>
          <w:szCs w:val="28"/>
        </w:rPr>
        <w:t xml:space="preserve"> Парфенова Ю.А.</w:t>
      </w:r>
    </w:p>
    <w:p w:rsidR="00DA3BE9" w:rsidRDefault="00883D3A" w:rsidP="00883D3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Стихи -</w:t>
      </w:r>
      <w:r w:rsidR="00DA3BE9" w:rsidRPr="00883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7975CD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https://www.maam.ru/detskijsad/scenarii-vypusknogo-bala-v-podgotovitelnoi-grupe-811514.htm</w:t>
        </w:r>
      </w:hyperlink>
      <w:r w:rsidR="005F1310" w:rsidRPr="00883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B5C" w:rsidRPr="00883D3A" w:rsidRDefault="00883D3A" w:rsidP="00883D3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-</w:t>
      </w:r>
      <w:r w:rsidR="000E46D1" w:rsidRPr="00883D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975CD">
          <w:rPr>
            <w:rStyle w:val="a9"/>
            <w:rFonts w:ascii="Times New Roman" w:hAnsi="Times New Roman" w:cs="Times New Roman"/>
            <w:sz w:val="28"/>
            <w:szCs w:val="28"/>
          </w:rPr>
          <w:t>https://chudesenka.ru/1287-do-svidanya-detskiy-sad.html</w:t>
        </w:r>
      </w:hyperlink>
    </w:p>
    <w:p w:rsidR="00883D3A" w:rsidRPr="00883D3A" w:rsidRDefault="00883D3A" w:rsidP="00883D3A">
      <w:pPr>
        <w:pStyle w:val="a3"/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11B5C" w:rsidRPr="00311B5C" w:rsidRDefault="00311B5C" w:rsidP="00311B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1B5C" w:rsidRDefault="00311B5C" w:rsidP="00311B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1B5C" w:rsidRPr="00311B5C" w:rsidRDefault="00311B5C" w:rsidP="00311B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1B5C" w:rsidRPr="00311B5C" w:rsidRDefault="00311B5C" w:rsidP="00311B5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11B5C" w:rsidRPr="00311B5C" w:rsidSect="001A1492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D7" w:rsidRDefault="00254DD7" w:rsidP="00920686">
      <w:pPr>
        <w:spacing w:after="0" w:line="240" w:lineRule="auto"/>
      </w:pPr>
      <w:r>
        <w:separator/>
      </w:r>
    </w:p>
  </w:endnote>
  <w:endnote w:type="continuationSeparator" w:id="1">
    <w:p w:rsidR="00254DD7" w:rsidRDefault="00254DD7" w:rsidP="0092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D7" w:rsidRDefault="00254DD7" w:rsidP="00920686">
      <w:pPr>
        <w:spacing w:after="0" w:line="240" w:lineRule="auto"/>
      </w:pPr>
      <w:r>
        <w:separator/>
      </w:r>
    </w:p>
  </w:footnote>
  <w:footnote w:type="continuationSeparator" w:id="1">
    <w:p w:rsidR="00254DD7" w:rsidRDefault="00254DD7" w:rsidP="0092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D43"/>
    <w:multiLevelType w:val="hybridMultilevel"/>
    <w:tmpl w:val="7AD2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569E"/>
    <w:multiLevelType w:val="hybridMultilevel"/>
    <w:tmpl w:val="8DB03AF2"/>
    <w:lvl w:ilvl="0" w:tplc="B6F67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E9"/>
    <w:rsid w:val="0000745D"/>
    <w:rsid w:val="000A4471"/>
    <w:rsid w:val="000B6FA8"/>
    <w:rsid w:val="000E46D1"/>
    <w:rsid w:val="001A1492"/>
    <w:rsid w:val="001E6B09"/>
    <w:rsid w:val="00254B5C"/>
    <w:rsid w:val="00254DD7"/>
    <w:rsid w:val="00305B05"/>
    <w:rsid w:val="00311B5C"/>
    <w:rsid w:val="00337B8B"/>
    <w:rsid w:val="003F0B96"/>
    <w:rsid w:val="005F1310"/>
    <w:rsid w:val="00735A53"/>
    <w:rsid w:val="007F5729"/>
    <w:rsid w:val="00883D3A"/>
    <w:rsid w:val="0090139D"/>
    <w:rsid w:val="00920686"/>
    <w:rsid w:val="00995BAA"/>
    <w:rsid w:val="009C1F4A"/>
    <w:rsid w:val="009E56EE"/>
    <w:rsid w:val="00C648FB"/>
    <w:rsid w:val="00DA3BE9"/>
    <w:rsid w:val="00E0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B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686"/>
  </w:style>
  <w:style w:type="paragraph" w:styleId="a6">
    <w:name w:val="footer"/>
    <w:basedOn w:val="a"/>
    <w:link w:val="a7"/>
    <w:uiPriority w:val="99"/>
    <w:unhideWhenUsed/>
    <w:rsid w:val="0092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686"/>
  </w:style>
  <w:style w:type="paragraph" w:styleId="a8">
    <w:name w:val="List Paragraph"/>
    <w:basedOn w:val="a"/>
    <w:uiPriority w:val="34"/>
    <w:qFormat/>
    <w:rsid w:val="00311B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3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enka.ru/1287-do-svidanya-detskiy-s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cenarii-vypusknogo-bala-v-podgotovitelnoi-grupe-8115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Dell</cp:lastModifiedBy>
  <cp:revision>12</cp:revision>
  <dcterms:created xsi:type="dcterms:W3CDTF">2022-01-31T19:13:00Z</dcterms:created>
  <dcterms:modified xsi:type="dcterms:W3CDTF">2022-02-10T17:17:00Z</dcterms:modified>
</cp:coreProperties>
</file>